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6B8BD40A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36295">
        <w:rPr>
          <w:rFonts w:ascii="ＭＳ 明朝" w:eastAsia="ＭＳ 明朝" w:hAnsi="ＭＳ 明朝" w:hint="eastAsia"/>
          <w:sz w:val="24"/>
          <w:szCs w:val="24"/>
        </w:rPr>
        <w:t>－</w:t>
      </w:r>
      <w:r w:rsidR="00E45E23">
        <w:rPr>
          <w:rFonts w:ascii="ＭＳ 明朝" w:eastAsia="ＭＳ 明朝" w:hAnsi="ＭＳ 明朝" w:hint="eastAsia"/>
          <w:sz w:val="24"/>
          <w:szCs w:val="24"/>
        </w:rPr>
        <w:t>１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380A4C" w:rsidRDefault="00AF771F" w:rsidP="00AF771F">
      <w:pPr>
        <w:pStyle w:val="a3"/>
        <w:rPr>
          <w:rFonts w:ascii="ＭＳ 明朝" w:eastAsia="ＭＳ 明朝" w:hAnsi="ＭＳ 明朝"/>
          <w:sz w:val="22"/>
          <w:szCs w:val="22"/>
        </w:rPr>
      </w:pPr>
      <w:r w:rsidRPr="00380A4C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3980F17D" w:rsidR="00B66211" w:rsidRPr="00380A4C" w:rsidRDefault="00AF771F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6F51DC">
        <w:rPr>
          <w:rFonts w:hint="eastAsia"/>
          <w:sz w:val="22"/>
          <w:szCs w:val="22"/>
        </w:rPr>
        <w:t>内視鏡システム</w:t>
      </w:r>
      <w:r w:rsidR="00380A4C" w:rsidRPr="00380A4C">
        <w:rPr>
          <w:rFonts w:hint="eastAsia"/>
          <w:sz w:val="22"/>
          <w:szCs w:val="22"/>
        </w:rPr>
        <w:t>の購入　１式</w:t>
      </w:r>
    </w:p>
    <w:p w14:paraId="616CCA37" w14:textId="77777777" w:rsidR="00B66211" w:rsidRPr="00380A4C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</w:p>
    <w:p w14:paraId="25968895" w14:textId="77777777" w:rsidR="00B66211" w:rsidRPr="00380A4C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hAnsi="ＭＳ 明朝" w:hint="eastAsia"/>
          <w:spacing w:val="16"/>
          <w:sz w:val="22"/>
          <w:szCs w:val="22"/>
        </w:rPr>
        <w:t>２　公告年月日</w:t>
      </w:r>
    </w:p>
    <w:p w14:paraId="1B02857C" w14:textId="1A3E975B" w:rsidR="00B66211" w:rsidRPr="00380A4C" w:rsidRDefault="00B66211" w:rsidP="00B66211">
      <w:pPr>
        <w:spacing w:line="320" w:lineRule="atLeast"/>
        <w:rPr>
          <w:rFonts w:hAnsi="ＭＳ 明朝"/>
          <w:spacing w:val="16"/>
          <w:sz w:val="22"/>
          <w:szCs w:val="22"/>
        </w:rPr>
      </w:pPr>
      <w:r w:rsidRPr="00380A4C">
        <w:rPr>
          <w:rFonts w:hAnsi="ＭＳ 明朝" w:hint="eastAsia"/>
          <w:spacing w:val="16"/>
          <w:sz w:val="22"/>
          <w:szCs w:val="22"/>
        </w:rPr>
        <w:t xml:space="preserve">　　令和</w:t>
      </w:r>
      <w:r w:rsidR="006F51DC">
        <w:rPr>
          <w:rFonts w:hAnsi="ＭＳ 明朝" w:hint="eastAsia"/>
          <w:spacing w:val="16"/>
          <w:sz w:val="22"/>
          <w:szCs w:val="22"/>
        </w:rPr>
        <w:t>７</w:t>
      </w:r>
      <w:r w:rsidRPr="00380A4C">
        <w:rPr>
          <w:rFonts w:hAnsi="ＭＳ 明朝" w:hint="eastAsia"/>
          <w:spacing w:val="16"/>
          <w:sz w:val="22"/>
          <w:szCs w:val="22"/>
        </w:rPr>
        <w:t>年</w:t>
      </w:r>
      <w:r w:rsidR="006F51DC">
        <w:rPr>
          <w:rFonts w:hAnsi="ＭＳ 明朝" w:hint="eastAsia"/>
          <w:spacing w:val="16"/>
          <w:sz w:val="22"/>
          <w:szCs w:val="22"/>
        </w:rPr>
        <w:t>７</w:t>
      </w:r>
      <w:r w:rsidRPr="00380A4C">
        <w:rPr>
          <w:rFonts w:hAnsi="ＭＳ 明朝" w:hint="eastAsia"/>
          <w:spacing w:val="16"/>
          <w:sz w:val="22"/>
          <w:szCs w:val="22"/>
        </w:rPr>
        <w:t>月</w:t>
      </w:r>
      <w:r w:rsidR="006F51DC">
        <w:rPr>
          <w:rFonts w:hAnsi="ＭＳ 明朝" w:hint="eastAsia"/>
          <w:spacing w:val="16"/>
          <w:sz w:val="22"/>
          <w:szCs w:val="22"/>
        </w:rPr>
        <w:t>１７</w:t>
      </w:r>
      <w:r w:rsidRPr="00380A4C">
        <w:rPr>
          <w:rFonts w:hAnsi="ＭＳ 明朝" w:hint="eastAsia"/>
          <w:spacing w:val="16"/>
          <w:sz w:val="22"/>
          <w:szCs w:val="22"/>
        </w:rPr>
        <w:t>日（</w:t>
      </w:r>
      <w:r w:rsidR="006F51DC">
        <w:rPr>
          <w:rFonts w:hAnsi="ＭＳ 明朝" w:hint="eastAsia"/>
          <w:spacing w:val="16"/>
          <w:sz w:val="22"/>
          <w:szCs w:val="22"/>
        </w:rPr>
        <w:t>木</w:t>
      </w:r>
      <w:r w:rsidRPr="00380A4C">
        <w:rPr>
          <w:rFonts w:hAnsi="ＭＳ 明朝" w:hint="eastAsia"/>
          <w:spacing w:val="16"/>
          <w:sz w:val="22"/>
          <w:szCs w:val="22"/>
        </w:rPr>
        <w:t>）</w:t>
      </w:r>
    </w:p>
    <w:p w14:paraId="4AC7B938" w14:textId="77777777" w:rsidR="006C10AE" w:rsidRPr="00380A4C" w:rsidRDefault="006C10AE" w:rsidP="00B66211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312F68FC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6F51DC">
              <w:rPr>
                <w:rFonts w:ascii="ＭＳ 明朝" w:eastAsia="ＭＳ 明朝" w:hAnsi="ＭＳ 明朝" w:hint="eastAsia"/>
                <w:sz w:val="22"/>
                <w:szCs w:val="22"/>
              </w:rPr>
              <w:t>令和３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30035" w14:textId="77777777" w:rsidR="00411EBE" w:rsidRDefault="00411EBE">
      <w:r>
        <w:separator/>
      </w:r>
    </w:p>
  </w:endnote>
  <w:endnote w:type="continuationSeparator" w:id="0">
    <w:p w14:paraId="642A6CB2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1E29E" w14:textId="77777777" w:rsidR="00411EBE" w:rsidRDefault="00411EBE">
      <w:r>
        <w:separator/>
      </w:r>
    </w:p>
  </w:footnote>
  <w:footnote w:type="continuationSeparator" w:id="0">
    <w:p w14:paraId="3614ABD9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62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72048"/>
    <w:rsid w:val="0007371B"/>
    <w:rsid w:val="000859BD"/>
    <w:rsid w:val="000B20B1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C5847"/>
    <w:rsid w:val="001C6853"/>
    <w:rsid w:val="001D753B"/>
    <w:rsid w:val="001F503B"/>
    <w:rsid w:val="001F79E1"/>
    <w:rsid w:val="00205F2C"/>
    <w:rsid w:val="00207875"/>
    <w:rsid w:val="00212B5A"/>
    <w:rsid w:val="00213026"/>
    <w:rsid w:val="002644CC"/>
    <w:rsid w:val="002745B7"/>
    <w:rsid w:val="0028555C"/>
    <w:rsid w:val="00285BA0"/>
    <w:rsid w:val="002A62C0"/>
    <w:rsid w:val="002B5174"/>
    <w:rsid w:val="002C6F8C"/>
    <w:rsid w:val="002E4B67"/>
    <w:rsid w:val="002E5D01"/>
    <w:rsid w:val="003019FB"/>
    <w:rsid w:val="003179EC"/>
    <w:rsid w:val="003466A9"/>
    <w:rsid w:val="00362178"/>
    <w:rsid w:val="0036337B"/>
    <w:rsid w:val="0038067E"/>
    <w:rsid w:val="00380A4C"/>
    <w:rsid w:val="00382298"/>
    <w:rsid w:val="00382930"/>
    <w:rsid w:val="003B0163"/>
    <w:rsid w:val="003D2506"/>
    <w:rsid w:val="003E02CE"/>
    <w:rsid w:val="0040137D"/>
    <w:rsid w:val="00406E38"/>
    <w:rsid w:val="00411EBE"/>
    <w:rsid w:val="00422A9A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D44"/>
    <w:rsid w:val="004F79B0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6F51DC"/>
    <w:rsid w:val="007039BE"/>
    <w:rsid w:val="00712AD4"/>
    <w:rsid w:val="0072188F"/>
    <w:rsid w:val="00723390"/>
    <w:rsid w:val="00726479"/>
    <w:rsid w:val="00735005"/>
    <w:rsid w:val="00741A90"/>
    <w:rsid w:val="007670AE"/>
    <w:rsid w:val="00767756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B32A3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48F8"/>
    <w:rsid w:val="009C7662"/>
    <w:rsid w:val="009D4553"/>
    <w:rsid w:val="009E22C6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52D86"/>
    <w:rsid w:val="00B66211"/>
    <w:rsid w:val="00B732D9"/>
    <w:rsid w:val="00B92463"/>
    <w:rsid w:val="00BA6441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A5E22"/>
    <w:rsid w:val="00DB55F3"/>
    <w:rsid w:val="00DC113C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45E23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36295"/>
    <w:rsid w:val="00F55C57"/>
    <w:rsid w:val="00F601CF"/>
    <w:rsid w:val="00F6077D"/>
    <w:rsid w:val="00F61A6B"/>
    <w:rsid w:val="00F63E49"/>
    <w:rsid w:val="00F80250"/>
    <w:rsid w:val="00F82E4B"/>
    <w:rsid w:val="00F92DD3"/>
    <w:rsid w:val="00FA2575"/>
    <w:rsid w:val="00FA366D"/>
    <w:rsid w:val="00FB4BBE"/>
    <w:rsid w:val="00FB610A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>
      <v:textbox inset="5.85pt,.7pt,5.85pt,.7pt"/>
    </o:shapedefaults>
    <o:shapelayout v:ext="edit">
      <o:idmap v:ext="edit" data="1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488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2025-07-15T05:35:00Z</dcterms:modified>
</cp:coreProperties>
</file>